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258" w:rsidRPr="00D90AF8" w:rsidRDefault="00D90AF8" w:rsidP="00D90AF8">
      <w:pPr>
        <w:jc w:val="right"/>
        <w:rPr>
          <w:rFonts w:ascii="Times New Roman" w:hAnsi="Times New Roman" w:cs="Times New Roman"/>
          <w:sz w:val="24"/>
          <w:szCs w:val="24"/>
        </w:rPr>
      </w:pPr>
      <w:r w:rsidRPr="00D90AF8">
        <w:rPr>
          <w:rFonts w:ascii="Times New Roman" w:hAnsi="Times New Roman" w:cs="Times New Roman"/>
          <w:sz w:val="24"/>
          <w:szCs w:val="24"/>
        </w:rPr>
        <w:t>Проект</w:t>
      </w:r>
    </w:p>
    <w:p w:rsidR="00A14084" w:rsidRDefault="008B4E4B" w:rsidP="00A1408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в п</w:t>
      </w:r>
      <w:r w:rsidR="00EA0258">
        <w:rPr>
          <w:rFonts w:ascii="Times New Roman" w:hAnsi="Times New Roman" w:cs="Times New Roman"/>
          <w:sz w:val="28"/>
          <w:szCs w:val="28"/>
        </w:rPr>
        <w:t>рогноз</w:t>
      </w:r>
    </w:p>
    <w:p w:rsidR="00EA0258" w:rsidRDefault="00EA0258" w:rsidP="00A1408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основных параметров бюджета города</w:t>
      </w:r>
    </w:p>
    <w:p w:rsidR="00EA0258" w:rsidRPr="00700DCD" w:rsidRDefault="00700DCD" w:rsidP="00700DC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93"/>
        <w:gridCol w:w="2193"/>
        <w:gridCol w:w="2193"/>
        <w:gridCol w:w="2193"/>
        <w:gridCol w:w="2193"/>
        <w:gridCol w:w="2193"/>
        <w:gridCol w:w="2194"/>
      </w:tblGrid>
      <w:tr w:rsidR="00EA0258" w:rsidRPr="00A7540D" w:rsidTr="00EA0258">
        <w:tc>
          <w:tcPr>
            <w:tcW w:w="2193" w:type="dxa"/>
            <w:vMerge w:val="restart"/>
          </w:tcPr>
          <w:p w:rsidR="00EA0258" w:rsidRPr="00A7540D" w:rsidRDefault="00EA0258" w:rsidP="00EA0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0D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3159" w:type="dxa"/>
            <w:gridSpan w:val="6"/>
          </w:tcPr>
          <w:p w:rsidR="00EA0258" w:rsidRPr="00A7540D" w:rsidRDefault="00EA0258" w:rsidP="00EA0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0D">
              <w:rPr>
                <w:rFonts w:ascii="Times New Roman" w:hAnsi="Times New Roman" w:cs="Times New Roman"/>
                <w:sz w:val="24"/>
                <w:szCs w:val="24"/>
              </w:rPr>
              <w:t>Год периода прогнозирования</w:t>
            </w:r>
          </w:p>
        </w:tc>
      </w:tr>
      <w:tr w:rsidR="009A260D" w:rsidRPr="00A7540D" w:rsidTr="00EA0258">
        <w:tc>
          <w:tcPr>
            <w:tcW w:w="2193" w:type="dxa"/>
            <w:vMerge/>
          </w:tcPr>
          <w:p w:rsidR="009A260D" w:rsidRPr="00A7540D" w:rsidRDefault="009A260D" w:rsidP="00EA0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</w:tcPr>
          <w:p w:rsidR="009A260D" w:rsidRPr="00A7540D" w:rsidRDefault="009A260D" w:rsidP="00F41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418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9A260D" w:rsidRPr="00A7540D" w:rsidRDefault="009A260D" w:rsidP="00F41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418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3" w:type="dxa"/>
          </w:tcPr>
          <w:p w:rsidR="009A260D" w:rsidRPr="00A7540D" w:rsidRDefault="009A260D" w:rsidP="00F41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418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93" w:type="dxa"/>
          </w:tcPr>
          <w:p w:rsidR="009A260D" w:rsidRPr="00A7540D" w:rsidRDefault="009A260D" w:rsidP="00F41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418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93" w:type="dxa"/>
          </w:tcPr>
          <w:p w:rsidR="009A260D" w:rsidRPr="00A7540D" w:rsidRDefault="009A260D" w:rsidP="00F41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418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94" w:type="dxa"/>
          </w:tcPr>
          <w:p w:rsidR="009A260D" w:rsidRPr="00A7540D" w:rsidRDefault="009A260D" w:rsidP="00F41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418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41804" w:rsidRPr="00A7540D" w:rsidTr="004930BC">
        <w:trPr>
          <w:trHeight w:val="497"/>
        </w:trPr>
        <w:tc>
          <w:tcPr>
            <w:tcW w:w="2193" w:type="dxa"/>
          </w:tcPr>
          <w:p w:rsidR="00F41804" w:rsidRPr="00A7540D" w:rsidRDefault="00F41804" w:rsidP="00EA0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0D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2193" w:type="dxa"/>
          </w:tcPr>
          <w:p w:rsidR="00F41804" w:rsidRPr="00A03D66" w:rsidRDefault="00343D63" w:rsidP="00F41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37 458 438,11493</w:t>
            </w:r>
          </w:p>
        </w:tc>
        <w:tc>
          <w:tcPr>
            <w:tcW w:w="2193" w:type="dxa"/>
          </w:tcPr>
          <w:p w:rsidR="00F41804" w:rsidRPr="00A03D66" w:rsidRDefault="00F41804" w:rsidP="00F41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D66">
              <w:rPr>
                <w:rFonts w:ascii="Times New Roman" w:hAnsi="Times New Roman" w:cs="Times New Roman"/>
                <w:sz w:val="24"/>
                <w:szCs w:val="24"/>
              </w:rPr>
              <w:t>35 594 205 240,63</w:t>
            </w:r>
          </w:p>
        </w:tc>
        <w:tc>
          <w:tcPr>
            <w:tcW w:w="2193" w:type="dxa"/>
          </w:tcPr>
          <w:p w:rsidR="00F41804" w:rsidRPr="00343D63" w:rsidRDefault="00F41804" w:rsidP="00F41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D63">
              <w:rPr>
                <w:rFonts w:ascii="Times New Roman" w:hAnsi="Times New Roman" w:cs="Times New Roman"/>
                <w:sz w:val="24"/>
                <w:szCs w:val="24"/>
              </w:rPr>
              <w:t>13 727 745,33325</w:t>
            </w:r>
          </w:p>
        </w:tc>
        <w:tc>
          <w:tcPr>
            <w:tcW w:w="2193" w:type="dxa"/>
          </w:tcPr>
          <w:p w:rsidR="00F41804" w:rsidRPr="009A260D" w:rsidRDefault="00F41804" w:rsidP="00F418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A26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14 217 843,37454</w:t>
            </w:r>
          </w:p>
        </w:tc>
        <w:tc>
          <w:tcPr>
            <w:tcW w:w="2193" w:type="dxa"/>
          </w:tcPr>
          <w:p w:rsidR="00F41804" w:rsidRPr="00343D63" w:rsidRDefault="00F41804" w:rsidP="00F41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D63">
              <w:rPr>
                <w:rFonts w:ascii="Times New Roman" w:hAnsi="Times New Roman" w:cs="Times New Roman"/>
                <w:sz w:val="24"/>
                <w:szCs w:val="24"/>
              </w:rPr>
              <w:t>14 429 714,47712</w:t>
            </w:r>
          </w:p>
        </w:tc>
        <w:tc>
          <w:tcPr>
            <w:tcW w:w="2194" w:type="dxa"/>
          </w:tcPr>
          <w:p w:rsidR="00F41804" w:rsidRPr="009A260D" w:rsidRDefault="00F41804" w:rsidP="00343D6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3D6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43D63">
              <w:rPr>
                <w:rFonts w:ascii="Times New Roman" w:hAnsi="Times New Roman" w:cs="Times New Roman"/>
                <w:sz w:val="24"/>
                <w:szCs w:val="24"/>
              </w:rPr>
              <w:t> 349 135,97536</w:t>
            </w:r>
          </w:p>
        </w:tc>
      </w:tr>
      <w:tr w:rsidR="00F41804" w:rsidRPr="00A7540D" w:rsidTr="004930BC">
        <w:trPr>
          <w:trHeight w:val="486"/>
        </w:trPr>
        <w:tc>
          <w:tcPr>
            <w:tcW w:w="2193" w:type="dxa"/>
          </w:tcPr>
          <w:p w:rsidR="00F41804" w:rsidRPr="00A7540D" w:rsidRDefault="00F41804" w:rsidP="00EA0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0D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2193" w:type="dxa"/>
          </w:tcPr>
          <w:p w:rsidR="00F41804" w:rsidRPr="00A03D66" w:rsidRDefault="00343D63" w:rsidP="00F41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37 331 255,38476</w:t>
            </w:r>
          </w:p>
        </w:tc>
        <w:tc>
          <w:tcPr>
            <w:tcW w:w="2193" w:type="dxa"/>
          </w:tcPr>
          <w:p w:rsidR="00F41804" w:rsidRPr="00A03D66" w:rsidRDefault="00F41804" w:rsidP="00F41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D66">
              <w:rPr>
                <w:rFonts w:ascii="Times New Roman" w:hAnsi="Times New Roman" w:cs="Times New Roman"/>
                <w:sz w:val="24"/>
                <w:szCs w:val="24"/>
              </w:rPr>
              <w:t>36 537 392 064,87</w:t>
            </w:r>
          </w:p>
        </w:tc>
        <w:tc>
          <w:tcPr>
            <w:tcW w:w="2193" w:type="dxa"/>
          </w:tcPr>
          <w:p w:rsidR="00F41804" w:rsidRPr="00343D63" w:rsidRDefault="00343D63" w:rsidP="00F41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D63">
              <w:rPr>
                <w:rFonts w:ascii="Times New Roman" w:hAnsi="Times New Roman" w:cs="Times New Roman"/>
                <w:sz w:val="24"/>
                <w:szCs w:val="24"/>
              </w:rPr>
              <w:t>14 325 776,59255</w:t>
            </w:r>
          </w:p>
        </w:tc>
        <w:tc>
          <w:tcPr>
            <w:tcW w:w="2193" w:type="dxa"/>
          </w:tcPr>
          <w:p w:rsidR="00F41804" w:rsidRPr="00343D63" w:rsidRDefault="00343D63" w:rsidP="00F41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D63">
              <w:rPr>
                <w:rFonts w:ascii="Times New Roman" w:hAnsi="Times New Roman" w:cs="Times New Roman"/>
                <w:sz w:val="24"/>
                <w:szCs w:val="24"/>
              </w:rPr>
              <w:t>14 145 026,86463</w:t>
            </w:r>
          </w:p>
        </w:tc>
        <w:tc>
          <w:tcPr>
            <w:tcW w:w="2193" w:type="dxa"/>
          </w:tcPr>
          <w:p w:rsidR="00F41804" w:rsidRPr="00343D63" w:rsidRDefault="003E4A26" w:rsidP="00343D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D6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43D63" w:rsidRPr="00343D63">
              <w:rPr>
                <w:rFonts w:ascii="Times New Roman" w:hAnsi="Times New Roman" w:cs="Times New Roman"/>
                <w:sz w:val="24"/>
                <w:szCs w:val="24"/>
              </w:rPr>
              <w:t> 356 889,45776</w:t>
            </w:r>
          </w:p>
        </w:tc>
        <w:tc>
          <w:tcPr>
            <w:tcW w:w="2194" w:type="dxa"/>
          </w:tcPr>
          <w:p w:rsidR="00F41804" w:rsidRPr="009A260D" w:rsidRDefault="00343D63" w:rsidP="00F418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3D6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349 135,97536</w:t>
            </w:r>
          </w:p>
        </w:tc>
      </w:tr>
      <w:tr w:rsidR="00F41804" w:rsidRPr="00A7540D" w:rsidTr="00EA0258">
        <w:tc>
          <w:tcPr>
            <w:tcW w:w="2193" w:type="dxa"/>
          </w:tcPr>
          <w:p w:rsidR="00F41804" w:rsidRPr="00A7540D" w:rsidRDefault="00F41804" w:rsidP="00EA0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0D">
              <w:rPr>
                <w:rFonts w:ascii="Times New Roman" w:hAnsi="Times New Roman" w:cs="Times New Roman"/>
                <w:sz w:val="24"/>
                <w:szCs w:val="24"/>
              </w:rPr>
              <w:t>В том числе расходы на обслуживание муниципального долга</w:t>
            </w:r>
          </w:p>
        </w:tc>
        <w:tc>
          <w:tcPr>
            <w:tcW w:w="2193" w:type="dxa"/>
          </w:tcPr>
          <w:p w:rsidR="00F41804" w:rsidRPr="00A03D66" w:rsidRDefault="00A03D66" w:rsidP="00F41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D66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193" w:type="dxa"/>
          </w:tcPr>
          <w:p w:rsidR="00F41804" w:rsidRPr="00A03D66" w:rsidRDefault="00F41804" w:rsidP="00F41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D66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  <w:p w:rsidR="00F41804" w:rsidRPr="00A03D66" w:rsidRDefault="00F41804" w:rsidP="00F41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</w:tcPr>
          <w:p w:rsidR="00F41804" w:rsidRPr="00343D63" w:rsidRDefault="00F41804" w:rsidP="00F41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D63">
              <w:rPr>
                <w:rFonts w:ascii="Times New Roman" w:hAnsi="Times New Roman" w:cs="Times New Roman"/>
                <w:sz w:val="24"/>
                <w:szCs w:val="24"/>
              </w:rPr>
              <w:t>1 382,26027</w:t>
            </w:r>
          </w:p>
        </w:tc>
        <w:tc>
          <w:tcPr>
            <w:tcW w:w="2193" w:type="dxa"/>
          </w:tcPr>
          <w:p w:rsidR="00F41804" w:rsidRPr="00343D63" w:rsidRDefault="00F41804" w:rsidP="00F41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D63">
              <w:rPr>
                <w:rFonts w:ascii="Times New Roman" w:hAnsi="Times New Roman" w:cs="Times New Roman"/>
                <w:sz w:val="24"/>
                <w:szCs w:val="24"/>
              </w:rPr>
              <w:t>10 536,87671</w:t>
            </w:r>
          </w:p>
        </w:tc>
        <w:tc>
          <w:tcPr>
            <w:tcW w:w="2193" w:type="dxa"/>
          </w:tcPr>
          <w:p w:rsidR="00F41804" w:rsidRPr="00343D63" w:rsidRDefault="00F41804" w:rsidP="00F41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D63">
              <w:rPr>
                <w:rFonts w:ascii="Times New Roman" w:hAnsi="Times New Roman" w:cs="Times New Roman"/>
                <w:sz w:val="24"/>
                <w:szCs w:val="24"/>
              </w:rPr>
              <w:t>3 078,50172</w:t>
            </w:r>
          </w:p>
        </w:tc>
        <w:tc>
          <w:tcPr>
            <w:tcW w:w="2194" w:type="dxa"/>
          </w:tcPr>
          <w:p w:rsidR="00F41804" w:rsidRPr="00A7540D" w:rsidRDefault="00F41804" w:rsidP="00F41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1B8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</w:tr>
      <w:tr w:rsidR="00F41804" w:rsidRPr="00A7540D" w:rsidTr="004930BC">
        <w:trPr>
          <w:trHeight w:val="515"/>
        </w:trPr>
        <w:tc>
          <w:tcPr>
            <w:tcW w:w="2193" w:type="dxa"/>
          </w:tcPr>
          <w:p w:rsidR="00F41804" w:rsidRPr="00A7540D" w:rsidRDefault="00F41804" w:rsidP="00EA0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0D">
              <w:rPr>
                <w:rFonts w:ascii="Times New Roman" w:hAnsi="Times New Roman" w:cs="Times New Roman"/>
                <w:sz w:val="24"/>
                <w:szCs w:val="24"/>
              </w:rPr>
              <w:t>дефицит/профицит</w:t>
            </w:r>
          </w:p>
        </w:tc>
        <w:tc>
          <w:tcPr>
            <w:tcW w:w="2193" w:type="dxa"/>
          </w:tcPr>
          <w:p w:rsidR="00F41804" w:rsidRPr="00A03D66" w:rsidRDefault="00343D63" w:rsidP="00F41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127 182,73017</w:t>
            </w:r>
            <w:bookmarkStart w:id="0" w:name="_GoBack"/>
            <w:bookmarkEnd w:id="0"/>
          </w:p>
        </w:tc>
        <w:tc>
          <w:tcPr>
            <w:tcW w:w="2193" w:type="dxa"/>
          </w:tcPr>
          <w:p w:rsidR="00F41804" w:rsidRPr="00A03D66" w:rsidRDefault="00343D63" w:rsidP="00F41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03D66" w:rsidRPr="00A03D66">
              <w:rPr>
                <w:rFonts w:ascii="Times New Roman" w:hAnsi="Times New Roman" w:cs="Times New Roman"/>
                <w:sz w:val="24"/>
                <w:szCs w:val="24"/>
              </w:rPr>
              <w:t>943 186,82424</w:t>
            </w:r>
          </w:p>
        </w:tc>
        <w:tc>
          <w:tcPr>
            <w:tcW w:w="2193" w:type="dxa"/>
          </w:tcPr>
          <w:p w:rsidR="00F41804" w:rsidRPr="00343D63" w:rsidRDefault="00343D63" w:rsidP="00F41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D63">
              <w:rPr>
                <w:rFonts w:ascii="Times New Roman" w:hAnsi="Times New Roman" w:cs="Times New Roman"/>
                <w:sz w:val="24"/>
                <w:szCs w:val="24"/>
              </w:rPr>
              <w:t>-598 031,25930</w:t>
            </w:r>
          </w:p>
        </w:tc>
        <w:tc>
          <w:tcPr>
            <w:tcW w:w="2193" w:type="dxa"/>
          </w:tcPr>
          <w:p w:rsidR="00F41804" w:rsidRPr="00343D63" w:rsidRDefault="00343D63" w:rsidP="00F41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D63">
              <w:rPr>
                <w:rFonts w:ascii="Times New Roman" w:hAnsi="Times New Roman" w:cs="Times New Roman"/>
                <w:sz w:val="24"/>
                <w:szCs w:val="24"/>
              </w:rPr>
              <w:t>72 816,50991</w:t>
            </w:r>
          </w:p>
        </w:tc>
        <w:tc>
          <w:tcPr>
            <w:tcW w:w="2193" w:type="dxa"/>
          </w:tcPr>
          <w:p w:rsidR="00F41804" w:rsidRPr="00343D63" w:rsidRDefault="00343D63" w:rsidP="00F41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D6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3D63">
              <w:rPr>
                <w:rFonts w:ascii="Times New Roman" w:hAnsi="Times New Roman" w:cs="Times New Roman"/>
                <w:sz w:val="24"/>
                <w:szCs w:val="24"/>
              </w:rPr>
              <w:t>825,01936</w:t>
            </w:r>
          </w:p>
        </w:tc>
        <w:tc>
          <w:tcPr>
            <w:tcW w:w="2194" w:type="dxa"/>
          </w:tcPr>
          <w:p w:rsidR="00F41804" w:rsidRPr="009A260D" w:rsidRDefault="00343D63" w:rsidP="00F418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43D63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</w:tr>
      <w:tr w:rsidR="00DF3A91" w:rsidRPr="00A7540D" w:rsidTr="00EA0258">
        <w:tc>
          <w:tcPr>
            <w:tcW w:w="2193" w:type="dxa"/>
          </w:tcPr>
          <w:p w:rsidR="00DF3A91" w:rsidRPr="00A7540D" w:rsidRDefault="00DF3A91" w:rsidP="00EA0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0D">
              <w:rPr>
                <w:rFonts w:ascii="Times New Roman" w:hAnsi="Times New Roman" w:cs="Times New Roman"/>
                <w:sz w:val="24"/>
                <w:szCs w:val="24"/>
              </w:rPr>
              <w:t>муниципальный долг на первое января очередного года</w:t>
            </w:r>
          </w:p>
        </w:tc>
        <w:tc>
          <w:tcPr>
            <w:tcW w:w="2193" w:type="dxa"/>
          </w:tcPr>
          <w:p w:rsidR="00DF3A91" w:rsidRPr="009A260D" w:rsidRDefault="00DF3A91" w:rsidP="00F418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87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0,00000</w:t>
            </w:r>
          </w:p>
        </w:tc>
        <w:tc>
          <w:tcPr>
            <w:tcW w:w="2193" w:type="dxa"/>
          </w:tcPr>
          <w:p w:rsidR="00DF3A91" w:rsidRPr="009A260D" w:rsidRDefault="00DF3A91" w:rsidP="00F418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87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0,00000</w:t>
            </w:r>
          </w:p>
        </w:tc>
        <w:tc>
          <w:tcPr>
            <w:tcW w:w="2193" w:type="dxa"/>
          </w:tcPr>
          <w:p w:rsidR="00DF3A91" w:rsidRPr="00A7540D" w:rsidRDefault="00DF3A91" w:rsidP="00F41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2193" w:type="dxa"/>
          </w:tcPr>
          <w:p w:rsidR="00DF3A91" w:rsidRPr="00A7540D" w:rsidRDefault="00DF3A91" w:rsidP="00215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155 000</w:t>
            </w:r>
            <w:r w:rsidRPr="003462FE">
              <w:rPr>
                <w:rFonts w:ascii="Times New Roman" w:hAnsi="Times New Roman" w:cs="Times New Roman"/>
                <w:sz w:val="24"/>
                <w:szCs w:val="24"/>
              </w:rPr>
              <w:t>,00000</w:t>
            </w:r>
          </w:p>
        </w:tc>
        <w:tc>
          <w:tcPr>
            <w:tcW w:w="2193" w:type="dxa"/>
          </w:tcPr>
          <w:p w:rsidR="00DF3A91" w:rsidRPr="00343D63" w:rsidRDefault="00DF3A91" w:rsidP="00215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D63">
              <w:rPr>
                <w:rFonts w:ascii="Times New Roman" w:hAnsi="Times New Roman" w:cs="Times New Roman"/>
                <w:sz w:val="24"/>
                <w:szCs w:val="24"/>
              </w:rPr>
              <w:t>77 500,00004</w:t>
            </w:r>
          </w:p>
        </w:tc>
        <w:tc>
          <w:tcPr>
            <w:tcW w:w="2194" w:type="dxa"/>
          </w:tcPr>
          <w:p w:rsidR="00DF3A91" w:rsidRDefault="00DF3A91" w:rsidP="00215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  <w:p w:rsidR="00DF3A91" w:rsidRPr="00A7540D" w:rsidRDefault="00DF3A91" w:rsidP="00215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0258" w:rsidRPr="00A7540D" w:rsidRDefault="00EA0258" w:rsidP="00EA025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A0258" w:rsidRPr="00A7540D" w:rsidSect="00767077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CD7"/>
    <w:rsid w:val="00025080"/>
    <w:rsid w:val="00087773"/>
    <w:rsid w:val="00124223"/>
    <w:rsid w:val="001E41B8"/>
    <w:rsid w:val="00343D63"/>
    <w:rsid w:val="003462FE"/>
    <w:rsid w:val="003E4A26"/>
    <w:rsid w:val="004930BC"/>
    <w:rsid w:val="005C6959"/>
    <w:rsid w:val="006662B8"/>
    <w:rsid w:val="00700DCD"/>
    <w:rsid w:val="00767077"/>
    <w:rsid w:val="008B4E4B"/>
    <w:rsid w:val="008C6778"/>
    <w:rsid w:val="009A260D"/>
    <w:rsid w:val="00A03D66"/>
    <w:rsid w:val="00A14084"/>
    <w:rsid w:val="00A7540D"/>
    <w:rsid w:val="00AF44CF"/>
    <w:rsid w:val="00CA6126"/>
    <w:rsid w:val="00D72CD7"/>
    <w:rsid w:val="00D90AF8"/>
    <w:rsid w:val="00DF3A91"/>
    <w:rsid w:val="00E039E3"/>
    <w:rsid w:val="00EA0258"/>
    <w:rsid w:val="00EF7ACF"/>
    <w:rsid w:val="00F41804"/>
    <w:rsid w:val="00FA08D6"/>
    <w:rsid w:val="00FC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02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02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User2</cp:lastModifiedBy>
  <cp:revision>7</cp:revision>
  <cp:lastPrinted>2022-11-02T09:30:00Z</cp:lastPrinted>
  <dcterms:created xsi:type="dcterms:W3CDTF">2022-10-31T12:46:00Z</dcterms:created>
  <dcterms:modified xsi:type="dcterms:W3CDTF">2022-11-12T09:25:00Z</dcterms:modified>
</cp:coreProperties>
</file>